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22CD" w14:textId="4C8922AD" w:rsidR="00447CF2" w:rsidRPr="00AA65B8" w:rsidRDefault="0044449B" w:rsidP="008D0565">
      <w:pPr>
        <w:spacing w:before="240" w:after="240" w:line="360" w:lineRule="auto"/>
        <w:jc w:val="both"/>
        <w:rPr>
          <w:sz w:val="32"/>
          <w:szCs w:val="32"/>
        </w:rPr>
      </w:pPr>
      <w:r w:rsidRPr="00AA65B8">
        <w:rPr>
          <w:sz w:val="32"/>
          <w:szCs w:val="32"/>
        </w:rPr>
        <w:t xml:space="preserve">FILTR </w:t>
      </w:r>
      <w:r>
        <w:rPr>
          <w:sz w:val="32"/>
          <w:szCs w:val="32"/>
        </w:rPr>
        <w:t>UV</w:t>
      </w:r>
      <w:r w:rsidRPr="00AA65B8">
        <w:rPr>
          <w:sz w:val="32"/>
          <w:szCs w:val="32"/>
        </w:rPr>
        <w:t xml:space="preserve"> ZIMĄ? – OCZYWIŚCIE, ŻE TAK</w:t>
      </w:r>
    </w:p>
    <w:p w14:paraId="7343FDD8" w14:textId="77777777" w:rsidR="00447CF2" w:rsidRPr="00AA65B8" w:rsidRDefault="00447CF2" w:rsidP="008D0565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b/>
          <w:sz w:val="22"/>
        </w:rPr>
      </w:pPr>
      <w:r w:rsidRPr="00AA65B8">
        <w:rPr>
          <w:b/>
          <w:sz w:val="22"/>
        </w:rPr>
        <w:t>Jedziesz w góry „szusować” na stoku? Weź ze sobą krem z filtrem.</w:t>
      </w:r>
    </w:p>
    <w:p w14:paraId="126E2C8D" w14:textId="77777777" w:rsidR="00447CF2" w:rsidRPr="00AA65B8" w:rsidRDefault="00447CF2" w:rsidP="008D0565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b/>
          <w:sz w:val="22"/>
        </w:rPr>
      </w:pPr>
      <w:r w:rsidRPr="00AA65B8">
        <w:rPr>
          <w:b/>
          <w:sz w:val="22"/>
        </w:rPr>
        <w:t xml:space="preserve">Przypominamy o konieczności stosowania filtrów UV również zimą. </w:t>
      </w:r>
    </w:p>
    <w:p w14:paraId="27AFD20D" w14:textId="0FDAD16A" w:rsidR="00447CF2" w:rsidRDefault="00447CF2" w:rsidP="008D0565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b/>
          <w:sz w:val="22"/>
        </w:rPr>
      </w:pPr>
      <w:r w:rsidRPr="00AA65B8">
        <w:rPr>
          <w:b/>
          <w:sz w:val="22"/>
        </w:rPr>
        <w:t>Podpowiadamy</w:t>
      </w:r>
      <w:r w:rsidR="00AB7DA3">
        <w:rPr>
          <w:b/>
          <w:sz w:val="22"/>
        </w:rPr>
        <w:t>,</w:t>
      </w:r>
      <w:r w:rsidRPr="00AA65B8">
        <w:rPr>
          <w:b/>
          <w:sz w:val="22"/>
        </w:rPr>
        <w:t xml:space="preserve"> jak </w:t>
      </w:r>
      <w:r w:rsidR="00FF247D">
        <w:rPr>
          <w:b/>
          <w:sz w:val="22"/>
        </w:rPr>
        <w:t xml:space="preserve">ich </w:t>
      </w:r>
      <w:r w:rsidR="00AB7DA3">
        <w:rPr>
          <w:b/>
          <w:sz w:val="22"/>
        </w:rPr>
        <w:t xml:space="preserve">używać </w:t>
      </w:r>
      <w:r w:rsidRPr="00AA65B8">
        <w:rPr>
          <w:b/>
          <w:sz w:val="22"/>
        </w:rPr>
        <w:t xml:space="preserve">i na co </w:t>
      </w:r>
      <w:r w:rsidR="00AB7DA3" w:rsidRPr="00AA65B8">
        <w:rPr>
          <w:b/>
          <w:sz w:val="22"/>
        </w:rPr>
        <w:t>zwr</w:t>
      </w:r>
      <w:r w:rsidR="00AB7DA3">
        <w:rPr>
          <w:b/>
          <w:sz w:val="22"/>
        </w:rPr>
        <w:t>aca</w:t>
      </w:r>
      <w:r w:rsidR="00AB7DA3" w:rsidRPr="00AA65B8">
        <w:rPr>
          <w:b/>
          <w:sz w:val="22"/>
        </w:rPr>
        <w:t xml:space="preserve">ć </w:t>
      </w:r>
      <w:r w:rsidRPr="00AA65B8">
        <w:rPr>
          <w:b/>
          <w:sz w:val="22"/>
        </w:rPr>
        <w:t xml:space="preserve">uwagę przy wyborze </w:t>
      </w:r>
      <w:r w:rsidR="00AB7DA3">
        <w:rPr>
          <w:b/>
          <w:sz w:val="22"/>
        </w:rPr>
        <w:t>kosmetyku</w:t>
      </w:r>
      <w:r w:rsidRPr="00AA65B8">
        <w:rPr>
          <w:b/>
          <w:sz w:val="22"/>
        </w:rPr>
        <w:t xml:space="preserve">. </w:t>
      </w:r>
    </w:p>
    <w:p w14:paraId="0C3BB5A2" w14:textId="77777777" w:rsidR="008D0565" w:rsidRDefault="008D0565" w:rsidP="008D0565">
      <w:pPr>
        <w:pStyle w:val="Akapitzlist"/>
        <w:spacing w:before="240" w:after="240" w:line="360" w:lineRule="auto"/>
        <w:jc w:val="both"/>
        <w:rPr>
          <w:b/>
          <w:sz w:val="22"/>
        </w:rPr>
      </w:pPr>
    </w:p>
    <w:p w14:paraId="77B4386A" w14:textId="5AD86E06" w:rsidR="008D0565" w:rsidRDefault="00447CF2" w:rsidP="008D0565">
      <w:pPr>
        <w:pStyle w:val="Akapitzlist"/>
        <w:spacing w:line="360" w:lineRule="auto"/>
        <w:ind w:left="0"/>
        <w:jc w:val="both"/>
        <w:rPr>
          <w:sz w:val="22"/>
        </w:rPr>
      </w:pPr>
      <w:r w:rsidRPr="00F6117E">
        <w:rPr>
          <w:b/>
          <w:sz w:val="22"/>
        </w:rPr>
        <w:t xml:space="preserve">[Warszawa, </w:t>
      </w:r>
      <w:r w:rsidR="00051D8B">
        <w:rPr>
          <w:b/>
          <w:sz w:val="22"/>
        </w:rPr>
        <w:t>14</w:t>
      </w:r>
      <w:r w:rsidRPr="00F6117E">
        <w:rPr>
          <w:b/>
          <w:sz w:val="22"/>
        </w:rPr>
        <w:t>.01.2022</w:t>
      </w:r>
      <w:r w:rsidR="008D0565">
        <w:rPr>
          <w:b/>
          <w:sz w:val="22"/>
        </w:rPr>
        <w:t xml:space="preserve"> r.</w:t>
      </w:r>
      <w:r w:rsidRPr="00F6117E">
        <w:rPr>
          <w:b/>
          <w:sz w:val="22"/>
        </w:rPr>
        <w:t>]</w:t>
      </w:r>
      <w:r w:rsidRPr="00F6117E">
        <w:rPr>
          <w:sz w:val="22"/>
        </w:rPr>
        <w:t xml:space="preserve"> </w:t>
      </w:r>
      <w:r w:rsidR="008D0565" w:rsidRPr="008D0565">
        <w:rPr>
          <w:sz w:val="22"/>
        </w:rPr>
        <w:t xml:space="preserve">Czy </w:t>
      </w:r>
      <w:r w:rsidR="00847B09">
        <w:rPr>
          <w:sz w:val="22"/>
        </w:rPr>
        <w:t xml:space="preserve">zimą </w:t>
      </w:r>
      <w:r w:rsidR="008D0565" w:rsidRPr="008D0565">
        <w:rPr>
          <w:sz w:val="22"/>
        </w:rPr>
        <w:t>potrzebne jest stosowanie kosmetyków chroniących przed słońcem? Bardzo często wydaje nam się, że w tym okresie możemy j</w:t>
      </w:r>
      <w:r w:rsidR="00695A00">
        <w:rPr>
          <w:sz w:val="22"/>
        </w:rPr>
        <w:t>e</w:t>
      </w:r>
      <w:r w:rsidR="008D0565" w:rsidRPr="008D0565">
        <w:rPr>
          <w:sz w:val="22"/>
        </w:rPr>
        <w:t xml:space="preserve"> sobie odpuścić. W końcu dni są raczej pochmurne, niewiele czasu spędzamy na dworze, a jeśli złapiemy te kilka promieni słonecznych</w:t>
      </w:r>
      <w:r w:rsidR="00695A00">
        <w:rPr>
          <w:sz w:val="22"/>
        </w:rPr>
        <w:t>,</w:t>
      </w:r>
      <w:r w:rsidR="008D0565" w:rsidRPr="008D0565">
        <w:rPr>
          <w:sz w:val="22"/>
        </w:rPr>
        <w:t xml:space="preserve"> to przynajmniej wzrośnie stężenie witaminy D</w:t>
      </w:r>
      <w:r w:rsidR="00847B09">
        <w:rPr>
          <w:sz w:val="22"/>
        </w:rPr>
        <w:t xml:space="preserve"> w organizmie</w:t>
      </w:r>
      <w:r w:rsidR="008D0565" w:rsidRPr="008D0565">
        <w:rPr>
          <w:sz w:val="22"/>
        </w:rPr>
        <w:t xml:space="preserve">. Wydaje nam się, że jak zagrożenia nie widać, to go nie ma. Czy tak faktycznie jest? Niestety nie. </w:t>
      </w:r>
      <w:r w:rsidR="008D0565" w:rsidRPr="00F6117E">
        <w:rPr>
          <w:sz w:val="22"/>
        </w:rPr>
        <w:t>Mimo zdecydowanie niższej temperatury, w zimie słońce równie</w:t>
      </w:r>
      <w:r w:rsidR="008400E2">
        <w:rPr>
          <w:sz w:val="22"/>
        </w:rPr>
        <w:t>ż</w:t>
      </w:r>
      <w:r w:rsidR="008D0565" w:rsidRPr="00F6117E">
        <w:rPr>
          <w:sz w:val="22"/>
        </w:rPr>
        <w:t xml:space="preserve"> mocno </w:t>
      </w:r>
      <w:r w:rsidR="008400E2">
        <w:rPr>
          <w:sz w:val="22"/>
        </w:rPr>
        <w:t>świeci i stanowi ryzyko dla zdrowia</w:t>
      </w:r>
      <w:r w:rsidR="008D0565" w:rsidRPr="008D0565">
        <w:rPr>
          <w:sz w:val="22"/>
        </w:rPr>
        <w:t>. Krem ochronny z filtrem UV to niezbędnik podczas zimowych aktywności. Narty, łyżwy, biegówki, spacery w trakcie słonecznego dnia sprawiają, że narażenie na słońce jest większe, ponieważ promienie odbijają się od śniegu, jak od lustra.</w:t>
      </w:r>
      <w:r w:rsidR="008D0565">
        <w:rPr>
          <w:sz w:val="22"/>
        </w:rPr>
        <w:t xml:space="preserve"> </w:t>
      </w:r>
      <w:r w:rsidRPr="00F6117E">
        <w:rPr>
          <w:sz w:val="22"/>
        </w:rPr>
        <w:t>Wyjeżdżając na ferie zimowe koniecznie spakuj</w:t>
      </w:r>
      <w:r w:rsidR="000F3BAF" w:rsidRPr="00F6117E">
        <w:rPr>
          <w:sz w:val="22"/>
        </w:rPr>
        <w:t>my</w:t>
      </w:r>
      <w:r w:rsidRPr="00F6117E">
        <w:rPr>
          <w:sz w:val="22"/>
        </w:rPr>
        <w:t xml:space="preserve"> krem z filtrem</w:t>
      </w:r>
      <w:r w:rsidR="000F7F4B" w:rsidRPr="00F6117E">
        <w:rPr>
          <w:sz w:val="22"/>
        </w:rPr>
        <w:t>,</w:t>
      </w:r>
      <w:r w:rsidRPr="00F6117E">
        <w:rPr>
          <w:sz w:val="22"/>
        </w:rPr>
        <w:t xml:space="preserve"> a najlepiej używaj</w:t>
      </w:r>
      <w:r w:rsidR="000F3BAF" w:rsidRPr="00F6117E">
        <w:rPr>
          <w:sz w:val="22"/>
        </w:rPr>
        <w:t>my</w:t>
      </w:r>
      <w:r w:rsidRPr="00F6117E">
        <w:rPr>
          <w:sz w:val="22"/>
        </w:rPr>
        <w:t xml:space="preserve"> </w:t>
      </w:r>
      <w:r w:rsidR="009751CE" w:rsidRPr="00F6117E">
        <w:rPr>
          <w:sz w:val="22"/>
        </w:rPr>
        <w:t>go</w:t>
      </w:r>
      <w:r w:rsidRPr="00F6117E">
        <w:rPr>
          <w:sz w:val="22"/>
        </w:rPr>
        <w:t xml:space="preserve"> na co dzień. </w:t>
      </w:r>
      <w:r w:rsidR="000F3BAF" w:rsidRPr="00F6117E">
        <w:rPr>
          <w:rFonts w:cstheme="majorHAnsi"/>
          <w:sz w:val="22"/>
        </w:rPr>
        <w:t>Podczas wypadu w góry</w:t>
      </w:r>
      <w:r w:rsidR="00695A00">
        <w:rPr>
          <w:rFonts w:cstheme="majorHAnsi"/>
          <w:sz w:val="22"/>
        </w:rPr>
        <w:t>,</w:t>
      </w:r>
      <w:r w:rsidR="00F014DA" w:rsidRPr="00F6117E">
        <w:rPr>
          <w:rFonts w:cstheme="majorHAnsi"/>
          <w:sz w:val="22"/>
        </w:rPr>
        <w:t xml:space="preserve"> np.</w:t>
      </w:r>
      <w:r w:rsidR="000F3BAF" w:rsidRPr="00F6117E">
        <w:rPr>
          <w:rFonts w:cstheme="majorHAnsi"/>
          <w:sz w:val="22"/>
        </w:rPr>
        <w:t xml:space="preserve"> na </w:t>
      </w:r>
      <w:r w:rsidR="008313B2" w:rsidRPr="00F6117E">
        <w:rPr>
          <w:rFonts w:cstheme="majorHAnsi"/>
          <w:sz w:val="22"/>
        </w:rPr>
        <w:t>narty pamiętajmy</w:t>
      </w:r>
      <w:r w:rsidR="00F6117E" w:rsidRPr="00F6117E">
        <w:rPr>
          <w:rFonts w:cstheme="majorHAnsi"/>
          <w:sz w:val="22"/>
        </w:rPr>
        <w:t>,</w:t>
      </w:r>
      <w:r w:rsidR="000F3BAF" w:rsidRPr="00F6117E">
        <w:rPr>
          <w:rFonts w:cstheme="majorHAnsi"/>
          <w:sz w:val="22"/>
        </w:rPr>
        <w:t xml:space="preserve"> że im wyżej nad poziomem morza, tym silniejsze </w:t>
      </w:r>
      <w:r w:rsidR="00F014DA" w:rsidRPr="00F6117E">
        <w:rPr>
          <w:rFonts w:cstheme="majorHAnsi"/>
          <w:sz w:val="22"/>
        </w:rPr>
        <w:t xml:space="preserve">jest </w:t>
      </w:r>
      <w:r w:rsidR="000F3BAF" w:rsidRPr="00F6117E">
        <w:rPr>
          <w:rFonts w:cstheme="majorHAnsi"/>
          <w:sz w:val="22"/>
        </w:rPr>
        <w:t xml:space="preserve">promieniowanie UV. </w:t>
      </w:r>
      <w:r w:rsidR="00C70AC9" w:rsidRPr="00F6117E">
        <w:rPr>
          <w:rFonts w:cstheme="majorHAnsi"/>
          <w:sz w:val="22"/>
        </w:rPr>
        <w:t>W Polsce najwyższe dawki promieniowania występują w Tatrach.</w:t>
      </w:r>
      <w:r w:rsidR="00C70AC9">
        <w:rPr>
          <w:rFonts w:cstheme="majorHAnsi"/>
          <w:sz w:val="22"/>
        </w:rPr>
        <w:t xml:space="preserve"> </w:t>
      </w:r>
      <w:r w:rsidR="000F3BAF" w:rsidRPr="00F6117E">
        <w:rPr>
          <w:rFonts w:cstheme="majorHAnsi"/>
          <w:sz w:val="22"/>
        </w:rPr>
        <w:t>Na wysokości ok. 3000 n.p.m</w:t>
      </w:r>
      <w:r w:rsidR="000F3BAF" w:rsidRPr="008D0565">
        <w:rPr>
          <w:rFonts w:cstheme="majorHAnsi"/>
          <w:sz w:val="22"/>
        </w:rPr>
        <w:t>. natężen</w:t>
      </w:r>
      <w:r w:rsidR="00C70AC9" w:rsidRPr="008D0565">
        <w:rPr>
          <w:rFonts w:cstheme="majorHAnsi"/>
          <w:sz w:val="22"/>
        </w:rPr>
        <w:t>ie UVB jest 2 razy</w:t>
      </w:r>
      <w:r w:rsidR="000F3BAF" w:rsidRPr="008D0565">
        <w:rPr>
          <w:rFonts w:cstheme="majorHAnsi"/>
          <w:sz w:val="22"/>
        </w:rPr>
        <w:t xml:space="preserve"> większe</w:t>
      </w:r>
      <w:r w:rsidR="00C70AC9">
        <w:rPr>
          <w:rFonts w:cstheme="majorHAnsi"/>
          <w:sz w:val="22"/>
        </w:rPr>
        <w:t>, a UVA - 1,5</w:t>
      </w:r>
      <w:r w:rsidR="000F3BAF" w:rsidRPr="00F6117E">
        <w:rPr>
          <w:rFonts w:cstheme="majorHAnsi"/>
          <w:sz w:val="22"/>
        </w:rPr>
        <w:t xml:space="preserve">. </w:t>
      </w:r>
      <w:r w:rsidR="008313B2" w:rsidRPr="0089398E">
        <w:rPr>
          <w:sz w:val="22"/>
        </w:rPr>
        <w:t xml:space="preserve">Zimą skupiamy się na zabezpieczeniu przed mrozem, natomiast ochrona przed słońcem nie jest już tak oczywista. </w:t>
      </w:r>
      <w:r w:rsidRPr="0089398E">
        <w:rPr>
          <w:sz w:val="22"/>
        </w:rPr>
        <w:t>Poubierani od stóp do głów mamy osłoniętą większość ciała, ale ni</w:t>
      </w:r>
      <w:r w:rsidR="00F6117E" w:rsidRPr="0089398E">
        <w:rPr>
          <w:sz w:val="22"/>
        </w:rPr>
        <w:t>e możemy zapominać o twarzy</w:t>
      </w:r>
      <w:r w:rsidRPr="0089398E">
        <w:rPr>
          <w:sz w:val="22"/>
        </w:rPr>
        <w:t xml:space="preserve">. </w:t>
      </w:r>
    </w:p>
    <w:p w14:paraId="5A015CAC" w14:textId="2A633191" w:rsidR="00E01F58" w:rsidRPr="00AA65B8" w:rsidRDefault="00E96192" w:rsidP="008D0565">
      <w:pPr>
        <w:spacing w:line="360" w:lineRule="auto"/>
        <w:jc w:val="both"/>
        <w:rPr>
          <w:sz w:val="22"/>
        </w:rPr>
      </w:pPr>
      <w:hyperlink r:id="rId8" w:history="1">
        <w:r w:rsidR="00E01F58" w:rsidRPr="00E96192">
          <w:rPr>
            <w:rStyle w:val="Hipercze"/>
            <w:sz w:val="22"/>
          </w:rPr>
          <w:t>Pobierz raport</w:t>
        </w:r>
      </w:hyperlink>
      <w:r w:rsidR="00E01F58">
        <w:rPr>
          <w:sz w:val="22"/>
        </w:rPr>
        <w:t xml:space="preserve"> z wakacyjnej kontroli kremów do opalania z 2021r. </w:t>
      </w:r>
    </w:p>
    <w:p w14:paraId="4C50709F" w14:textId="77777777" w:rsidR="00B73F22" w:rsidRPr="00447CF2" w:rsidRDefault="00B73F22" w:rsidP="008D0565">
      <w:pPr>
        <w:spacing w:line="360" w:lineRule="auto"/>
        <w:jc w:val="both"/>
      </w:pPr>
    </w:p>
    <w:sectPr w:rsidR="00B73F22" w:rsidRPr="00447CF2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037C" w14:textId="77777777" w:rsidR="001C34B9" w:rsidRDefault="001C34B9">
      <w:r>
        <w:separator/>
      </w:r>
    </w:p>
  </w:endnote>
  <w:endnote w:type="continuationSeparator" w:id="0">
    <w:p w14:paraId="4F142B29" w14:textId="77777777" w:rsidR="001C34B9" w:rsidRDefault="001C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3090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D84A7" wp14:editId="4CE6D01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8666FB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2B1FA41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7DE5" w14:textId="77777777" w:rsidR="001C34B9" w:rsidRDefault="001C34B9">
      <w:r>
        <w:separator/>
      </w:r>
    </w:p>
  </w:footnote>
  <w:footnote w:type="continuationSeparator" w:id="0">
    <w:p w14:paraId="6A39DD62" w14:textId="77777777" w:rsidR="001C34B9" w:rsidRDefault="001C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7CF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C239D66" wp14:editId="1D5A17B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A3EF6"/>
    <w:multiLevelType w:val="hybridMultilevel"/>
    <w:tmpl w:val="36A6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C41AA"/>
    <w:multiLevelType w:val="hybridMultilevel"/>
    <w:tmpl w:val="E80C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51D8B"/>
    <w:rsid w:val="00051DA9"/>
    <w:rsid w:val="000651E9"/>
    <w:rsid w:val="00073AA7"/>
    <w:rsid w:val="000A74FA"/>
    <w:rsid w:val="000B149D"/>
    <w:rsid w:val="000B1AC5"/>
    <w:rsid w:val="000B7247"/>
    <w:rsid w:val="000F3BAF"/>
    <w:rsid w:val="000F7F4B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C34B9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90674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49B"/>
    <w:rsid w:val="00444A85"/>
    <w:rsid w:val="00447CF2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3248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95A00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C4C6B"/>
    <w:rsid w:val="007E36E4"/>
    <w:rsid w:val="007F0ACE"/>
    <w:rsid w:val="00800F0E"/>
    <w:rsid w:val="00804024"/>
    <w:rsid w:val="0081753E"/>
    <w:rsid w:val="008313B2"/>
    <w:rsid w:val="008400E2"/>
    <w:rsid w:val="00847B09"/>
    <w:rsid w:val="0085010E"/>
    <w:rsid w:val="0085454F"/>
    <w:rsid w:val="0087354F"/>
    <w:rsid w:val="0089398E"/>
    <w:rsid w:val="00896985"/>
    <w:rsid w:val="008C53D0"/>
    <w:rsid w:val="008D0565"/>
    <w:rsid w:val="008D527A"/>
    <w:rsid w:val="008D56DA"/>
    <w:rsid w:val="008D5771"/>
    <w:rsid w:val="008E0E95"/>
    <w:rsid w:val="008F472E"/>
    <w:rsid w:val="00902556"/>
    <w:rsid w:val="0090338C"/>
    <w:rsid w:val="0091048E"/>
    <w:rsid w:val="00924ABC"/>
    <w:rsid w:val="00940E8F"/>
    <w:rsid w:val="0095309C"/>
    <w:rsid w:val="009652F2"/>
    <w:rsid w:val="00971000"/>
    <w:rsid w:val="009719ED"/>
    <w:rsid w:val="009751CE"/>
    <w:rsid w:val="00986C37"/>
    <w:rsid w:val="00994F74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B7DA3"/>
    <w:rsid w:val="00AC380A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0AC9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318BD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1F58"/>
    <w:rsid w:val="00E03AEF"/>
    <w:rsid w:val="00E102DE"/>
    <w:rsid w:val="00E24825"/>
    <w:rsid w:val="00E24D0A"/>
    <w:rsid w:val="00E42093"/>
    <w:rsid w:val="00E522AD"/>
    <w:rsid w:val="00E64103"/>
    <w:rsid w:val="00E64B96"/>
    <w:rsid w:val="00E76CD1"/>
    <w:rsid w:val="00E96192"/>
    <w:rsid w:val="00EE4AD8"/>
    <w:rsid w:val="00F014DA"/>
    <w:rsid w:val="00F06CD2"/>
    <w:rsid w:val="00F139AC"/>
    <w:rsid w:val="00F21EAC"/>
    <w:rsid w:val="00F27533"/>
    <w:rsid w:val="00F3243D"/>
    <w:rsid w:val="00F46D0D"/>
    <w:rsid w:val="00F6117E"/>
    <w:rsid w:val="00F92B59"/>
    <w:rsid w:val="00F948BC"/>
    <w:rsid w:val="00F960CF"/>
    <w:rsid w:val="00FA10A3"/>
    <w:rsid w:val="00FA1226"/>
    <w:rsid w:val="00FA1E5E"/>
    <w:rsid w:val="00FC2975"/>
    <w:rsid w:val="00FD09D8"/>
    <w:rsid w:val="00FD0D2D"/>
    <w:rsid w:val="00FF2318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BC94C"/>
  <w15:docId w15:val="{FE435716-89E5-46A6-AF45-08778619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8313B2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55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A36FAFC2-3DD3-4F2C-8A94-C96D4B0252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Tomasz</cp:lastModifiedBy>
  <cp:revision>8</cp:revision>
  <cp:lastPrinted>2019-03-06T14:11:00Z</cp:lastPrinted>
  <dcterms:created xsi:type="dcterms:W3CDTF">2022-01-03T14:36:00Z</dcterms:created>
  <dcterms:modified xsi:type="dcterms:W3CDTF">2022-01-13T12:49:00Z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e0cd85a5-d57c-4dfc-9667-a83de8627b51</vt:lpwstr>
  </property>
  <property fmtid="{D5CDD505-2E9C-101B-9397-08002B2CF9AE}" pid="3" name="bjSaver">
    <vt:lpwstr>qxAP0A9rZaPpI6i2XyOOZUMBeYDaI4nu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